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3527" w14:textId="7DB0F086" w:rsidR="00671A4B" w:rsidRPr="005E023E" w:rsidRDefault="00671A4B" w:rsidP="004C5F4F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</w:rPr>
      </w:pPr>
      <w:r w:rsidRPr="005E023E">
        <w:rPr>
          <w:rFonts w:asciiTheme="minorBidi" w:hAnsiTheme="minorBidi" w:cstheme="minorBidi"/>
          <w:b/>
          <w:bCs/>
          <w:color w:val="2F5496"/>
          <w:rtl/>
        </w:rPr>
        <w:t>בקשה להארכת משך השתלמות</w:t>
      </w:r>
    </w:p>
    <w:p w14:paraId="0987CF58" w14:textId="7EB7F7F3" w:rsidR="00671A4B" w:rsidRPr="007D6AD1" w:rsidRDefault="006D47C9" w:rsidP="00671A4B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7D6AD1">
        <w:rPr>
          <w:rFonts w:asciiTheme="minorBidi" w:hAnsiTheme="minorBidi" w:cstheme="minorBidi"/>
          <w:noProof/>
          <w:sz w:val="16"/>
          <w:szCs w:val="16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47F3" wp14:editId="2A05363D">
                <wp:simplePos x="0" y="0"/>
                <wp:positionH relativeFrom="margin">
                  <wp:posOffset>34120</wp:posOffset>
                </wp:positionH>
                <wp:positionV relativeFrom="paragraph">
                  <wp:posOffset>93544</wp:posOffset>
                </wp:positionV>
                <wp:extent cx="6515735" cy="619125"/>
                <wp:effectExtent l="0" t="0" r="18415" b="28575"/>
                <wp:wrapNone/>
                <wp:docPr id="122118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DE20" w14:textId="77777777" w:rsidR="00671A4B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הארכה מאושרת במשך ההשתלמות </w:t>
                            </w:r>
                            <w:r w:rsidRPr="006A3BA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אינה</w:t>
                            </w: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כוללת פטור מתשלום שכר-לימוד עד למועד הגשת החיבור.</w:t>
                            </w:r>
                          </w:p>
                          <w:p w14:paraId="4DCD8E72" w14:textId="77777777" w:rsidR="008074D2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>יש להגיש את הטופס המלא והחתום למזכירת לתארים מתקדמים ביחידה האקדמית.</w:t>
                            </w:r>
                          </w:p>
                          <w:p w14:paraId="452DCB35" w14:textId="04C9D3C3" w:rsidR="00671A4B" w:rsidRPr="006A3BA5" w:rsidRDefault="00671A4B" w:rsidP="006A3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3BA5">
                              <w:rPr>
                                <w:rFonts w:asciiTheme="minorBidi" w:hAnsiTheme="minorBidi" w:cstheme="minorBidi"/>
                                <w:rtl/>
                              </w:rPr>
                              <w:t>יש להתעדכן בנהלי מדור מסיימים באתר ביה"ס לתארים מתקדמים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947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7pt;margin-top:7.35pt;width:513.0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" strokecolor="#002060">
                <v:textbox>
                  <w:txbxContent>
                    <w:p w14:paraId="72B8DE20" w14:textId="77777777" w:rsidR="00671A4B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 xml:space="preserve">הארכה מאושרת במשך ההשתלמות </w:t>
                      </w:r>
                      <w:r w:rsidRPr="006A3BA5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אינה</w:t>
                      </w: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 xml:space="preserve"> כוללת פטור מתשלום שכר-לימוד עד למועד הגשת החיבור.</w:t>
                      </w:r>
                    </w:p>
                    <w:p w14:paraId="4DCD8E72" w14:textId="77777777" w:rsidR="008074D2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>יש להגיש את הטופס המלא והחתום למזכירת לתארים מתקדמים ביחידה האקדמית.</w:t>
                      </w:r>
                    </w:p>
                    <w:p w14:paraId="452DCB35" w14:textId="04C9D3C3" w:rsidR="00671A4B" w:rsidRPr="006A3BA5" w:rsidRDefault="00671A4B" w:rsidP="006A3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Bidi" w:hAnsiTheme="minorBidi" w:cstheme="minorBidi"/>
                        </w:rPr>
                      </w:pPr>
                      <w:r w:rsidRPr="006A3BA5">
                        <w:rPr>
                          <w:rFonts w:asciiTheme="minorBidi" w:hAnsiTheme="minorBidi" w:cstheme="minorBidi"/>
                          <w:rtl/>
                        </w:rPr>
                        <w:t>יש להתעדכן בנהלי מדור מסיימים באתר ביה"ס לתארים מתקדמים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A22F5" w14:textId="709EFB8C" w:rsidR="00671A4B" w:rsidRPr="007D6AD1" w:rsidRDefault="00671A4B" w:rsidP="00671A4B">
      <w:pPr>
        <w:rPr>
          <w:rFonts w:asciiTheme="minorBidi" w:hAnsiTheme="minorBidi" w:cstheme="minorBidi"/>
          <w:sz w:val="16"/>
          <w:szCs w:val="16"/>
          <w:rtl/>
        </w:rPr>
      </w:pPr>
    </w:p>
    <w:p w14:paraId="0D747EED" w14:textId="5571E9ED" w:rsidR="007D4760" w:rsidRPr="007D6AD1" w:rsidRDefault="007D4760" w:rsidP="008074D2">
      <w:pPr>
        <w:pStyle w:val="NormalIndent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</w:p>
    <w:p w14:paraId="19F8FDF9" w14:textId="77777777" w:rsidR="006D47C9" w:rsidRDefault="006D47C9" w:rsidP="006A3BA5">
      <w:pPr>
        <w:spacing w:line="240" w:lineRule="auto"/>
        <w:rPr>
          <w:rFonts w:asciiTheme="minorBidi" w:hAnsiTheme="minorBidi" w:cstheme="minorBidi"/>
          <w:rtl/>
        </w:rPr>
      </w:pPr>
    </w:p>
    <w:p w14:paraId="38676E02" w14:textId="0673C174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שם הסטודנט/ית:</w:t>
      </w:r>
      <w:r w:rsidR="00AD45D4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976570034"/>
          <w:placeholder>
            <w:docPart w:val="FE9FCC583528478E90666EEDD04E05B8"/>
          </w:placeholder>
          <w:showingPlcHdr/>
          <w:text/>
        </w:sdtPr>
        <w:sdtEndPr/>
        <w:sdtContent>
          <w:r w:rsidR="00AA3F6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090F6EA" w14:textId="3F3C7BBE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מספר ת.ז.:</w:t>
      </w:r>
      <w:r w:rsidR="00AD45D4" w:rsidRPr="007D6AD1">
        <w:rPr>
          <w:rFonts w:asciiTheme="minorBidi" w:hAnsiTheme="minorBidi" w:cstheme="minorBidi"/>
          <w:rtl/>
        </w:rPr>
        <w:t xml:space="preserve"> </w:t>
      </w:r>
      <w:bookmarkStart w:id="0" w:name="_Hlk216091778"/>
      <w:sdt>
        <w:sdtPr>
          <w:rPr>
            <w:rFonts w:asciiTheme="minorBidi" w:hAnsiTheme="minorBidi" w:cstheme="minorBidi"/>
            <w:sz w:val="16"/>
            <w:szCs w:val="16"/>
            <w:rtl/>
          </w:rPr>
          <w:id w:val="-1870220677"/>
          <w:placeholder>
            <w:docPart w:val="9C14707511B946F3BECF603EF8817E14"/>
          </w:placeholder>
          <w:showingPlcHdr/>
          <w:text/>
        </w:sdtPr>
        <w:sdtEndPr/>
        <w:sdtContent>
          <w:r w:rsidR="00AA3F6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</w:p>
    <w:p w14:paraId="104D40CF" w14:textId="520573FA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יחידה אקדמית/פקולטה/תוכנית:</w:t>
      </w:r>
      <w:r w:rsidR="00AD45D4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599000791"/>
          <w:placeholder>
            <w:docPart w:val="2A0B22AE77524C778862B3575CA49990"/>
          </w:placeholder>
          <w:showingPlcHdr/>
          <w:text/>
        </w:sdtPr>
        <w:sdtEndPr/>
        <w:sdtContent>
          <w:r w:rsidR="00AA3F6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C54B52E" w14:textId="72756938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תואר:</w:t>
      </w:r>
      <w:r w:rsidR="007C26E7" w:rsidRPr="007D6AD1">
        <w:rPr>
          <w:rFonts w:asciiTheme="minorBidi" w:hAnsiTheme="minorBidi" w:cstheme="minorBidi"/>
          <w:rtl/>
        </w:rPr>
        <w:t xml:space="preserve">  </w:t>
      </w:r>
      <w:bookmarkStart w:id="1" w:name="_Hlk215994961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C5CD5558810D4098A5A6C583F02D0AF8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="00AA3F6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1"/>
    </w:p>
    <w:p w14:paraId="421D7605" w14:textId="57492CEE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לומד/ת בסמסטר</w:t>
      </w:r>
      <w:r w:rsidR="005E023E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95166555"/>
          <w:placeholder>
            <w:docPart w:val="0B2DEF485D774CBAA87AB18A796005D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r w:rsidR="005E023E">
        <w:rPr>
          <w:rFonts w:asciiTheme="minorBidi" w:hAnsiTheme="minorBidi" w:cstheme="minorBidi"/>
        </w:rPr>
        <w:t xml:space="preserve"> </w:t>
      </w:r>
      <w:r w:rsidRPr="005E023E">
        <w:rPr>
          <w:rFonts w:asciiTheme="minorBidi" w:hAnsiTheme="minorBidi" w:cstheme="minorBidi"/>
          <w:b/>
          <w:bCs/>
          <w:rtl/>
        </w:rPr>
        <w:t>מתוך</w:t>
      </w:r>
      <w:r w:rsidR="00875A01">
        <w:rPr>
          <w:rFonts w:asciiTheme="minorBidi" w:hAnsiTheme="minorBidi" w:cstheme="minorBidi" w:hint="cs"/>
          <w:b/>
          <w:bCs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814301191"/>
          <w:placeholder>
            <w:docPart w:val="17818BCD8C71456EB33E2632DA2E2CDE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875A0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r w:rsidR="00875A01">
        <w:rPr>
          <w:rFonts w:asciiTheme="minorBidi" w:hAnsiTheme="minorBidi" w:cstheme="minorBidi" w:hint="cs"/>
          <w:rtl/>
        </w:rPr>
        <w:t xml:space="preserve"> </w:t>
      </w:r>
      <w:r w:rsidRPr="00541A7D">
        <w:rPr>
          <w:rFonts w:asciiTheme="minorBidi" w:hAnsiTheme="minorBidi" w:cstheme="minorBidi"/>
          <w:b/>
          <w:bCs/>
          <w:rtl/>
        </w:rPr>
        <w:t>סמסטרים</w:t>
      </w:r>
      <w:r w:rsidRPr="007D6AD1">
        <w:rPr>
          <w:rFonts w:asciiTheme="minorBidi" w:hAnsiTheme="minorBidi" w:cstheme="minorBidi"/>
          <w:rtl/>
        </w:rPr>
        <w:t xml:space="preserve"> (נא לבדוק בתדפיס הציונים)</w:t>
      </w:r>
    </w:p>
    <w:p w14:paraId="717A47D1" w14:textId="01DB9FA9" w:rsidR="008074D2" w:rsidRPr="007D6AD1" w:rsidRDefault="008074D2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ניצול מכסת חודשי מלגה</w:t>
      </w:r>
      <w:r w:rsidR="00AD45D4" w:rsidRPr="005E023E">
        <w:rPr>
          <w:rFonts w:asciiTheme="minorBidi" w:hAnsiTheme="minorBidi" w:cstheme="minorBidi"/>
          <w:b/>
          <w:bCs/>
          <w:rtl/>
        </w:rPr>
        <w:t>:</w:t>
      </w:r>
      <w:r w:rsidR="00AD45D4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1607623309"/>
          <w:placeholder>
            <w:docPart w:val="2BEE7EB956424216B305BE7D9D1EFFBE"/>
          </w:placeholder>
          <w:showingPlcHdr/>
          <w:text/>
        </w:sdtPr>
        <w:sdtEndPr/>
        <w:sdtContent>
          <w:r w:rsidR="00AA3F6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5EB38427" w14:textId="614FFAF4" w:rsidR="00671A4B" w:rsidRPr="005E023E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8A0000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נימוקים לבקשת ההארכה</w:t>
      </w:r>
      <w:r w:rsidRPr="005E023E">
        <w:rPr>
          <w:rFonts w:asciiTheme="minorBidi" w:hAnsiTheme="minorBidi" w:cstheme="minorBidi"/>
          <w:b/>
          <w:bCs/>
          <w:color w:val="8A0000"/>
          <w:rtl/>
        </w:rPr>
        <w:t xml:space="preserve"> </w:t>
      </w:r>
      <w:r w:rsidRPr="005E023E">
        <w:rPr>
          <w:rFonts w:asciiTheme="minorBidi" w:hAnsiTheme="minorBidi" w:cstheme="minorBidi"/>
          <w:b/>
          <w:bCs/>
          <w:rtl/>
        </w:rPr>
        <w:t>יש לפרט במכתב מנומק, מאושר ע"י המנחה</w:t>
      </w:r>
      <w:r w:rsidR="00882A0B">
        <w:rPr>
          <w:rFonts w:asciiTheme="minorBidi" w:hAnsiTheme="minorBidi" w:cstheme="minorBidi" w:hint="cs"/>
          <w:b/>
          <w:bCs/>
          <w:rtl/>
        </w:rPr>
        <w:t>,</w:t>
      </w:r>
      <w:r w:rsidRPr="005E023E">
        <w:rPr>
          <w:rFonts w:asciiTheme="minorBidi" w:hAnsiTheme="minorBidi" w:cstheme="minorBidi"/>
          <w:b/>
          <w:bCs/>
          <w:rtl/>
        </w:rPr>
        <w:t xml:space="preserve"> שיצורף לבקשה זו.</w:t>
      </w:r>
    </w:p>
    <w:p w14:paraId="27E1A76F" w14:textId="163C5E25" w:rsidR="00671A4B" w:rsidRPr="007D6AD1" w:rsidRDefault="00671A4B" w:rsidP="006A3BA5">
      <w:pPr>
        <w:spacing w:line="240" w:lineRule="auto"/>
        <w:rPr>
          <w:rFonts w:asciiTheme="minorBidi" w:hAnsiTheme="minorBidi" w:cstheme="minorBidi"/>
          <w:color w:val="C00000"/>
          <w:rtl/>
        </w:rPr>
      </w:pPr>
    </w:p>
    <w:p w14:paraId="16E109F2" w14:textId="3732ECAE" w:rsidR="00671A4B" w:rsidRPr="005E023E" w:rsidRDefault="00671A4B" w:rsidP="005E023E">
      <w:pPr>
        <w:pStyle w:val="Heading2"/>
        <w:bidi/>
        <w:jc w:val="left"/>
        <w:rPr>
          <w:rFonts w:asciiTheme="minorBidi" w:hAnsiTheme="minorBidi" w:cstheme="minorBidi"/>
          <w:b/>
          <w:bCs/>
          <w:color w:val="C00000"/>
          <w:rtl/>
        </w:rPr>
      </w:pPr>
      <w:r w:rsidRPr="005E023E">
        <w:rPr>
          <w:rFonts w:asciiTheme="minorBidi" w:hAnsiTheme="minorBidi" w:cstheme="minorBidi"/>
          <w:b/>
          <w:bCs/>
          <w:color w:val="C00000"/>
          <w:rtl/>
        </w:rPr>
        <w:t>* חלק זה ימולא ע"י סטודנטי</w:t>
      </w:r>
      <w:r w:rsidR="00031F28" w:rsidRPr="005E023E">
        <w:rPr>
          <w:rFonts w:asciiTheme="minorBidi" w:hAnsiTheme="minorBidi" w:cstheme="minorBidi"/>
          <w:b/>
          <w:bCs/>
          <w:color w:val="C00000"/>
          <w:rtl/>
        </w:rPr>
        <w:t>ות/י</w:t>
      </w:r>
      <w:r w:rsidRPr="005E023E">
        <w:rPr>
          <w:rFonts w:asciiTheme="minorBidi" w:hAnsiTheme="minorBidi" w:cstheme="minorBidi"/>
          <w:b/>
          <w:bCs/>
          <w:color w:val="C00000"/>
          <w:rtl/>
        </w:rPr>
        <w:t>ם בנתיב מחקרי בלבד *</w:t>
      </w:r>
    </w:p>
    <w:p w14:paraId="52473A5E" w14:textId="70F8924C" w:rsidR="00671A4B" w:rsidRPr="00CA327D" w:rsidRDefault="00671A4B" w:rsidP="006A3BA5">
      <w:pPr>
        <w:spacing w:line="240" w:lineRule="auto"/>
        <w:rPr>
          <w:rFonts w:asciiTheme="minorBidi" w:hAnsiTheme="minorBidi" w:cstheme="minorBidi" w:hint="cs"/>
          <w:b/>
          <w:bCs/>
          <w:rtl/>
        </w:rPr>
      </w:pPr>
      <w:r w:rsidRPr="00CA327D">
        <w:rPr>
          <w:rFonts w:asciiTheme="minorBidi" w:hAnsiTheme="minorBidi" w:cstheme="minorBidi"/>
          <w:b/>
          <w:bCs/>
          <w:rtl/>
        </w:rPr>
        <w:t>לו"ז לסיום (ייקבע בתיאום עם המנחה ובהתאם לנוהל שלבי גמר</w:t>
      </w:r>
      <w:r w:rsidRPr="00CA327D">
        <w:rPr>
          <w:rFonts w:asciiTheme="minorBidi" w:hAnsiTheme="minorBidi" w:cstheme="minorBidi"/>
          <w:b/>
          <w:bCs/>
        </w:rPr>
        <w:t>(</w:t>
      </w:r>
      <w:r w:rsidR="00CA327D">
        <w:rPr>
          <w:rFonts w:asciiTheme="minorBidi" w:hAnsiTheme="minorBidi" w:cstheme="minorBidi" w:hint="cs"/>
          <w:b/>
          <w:bCs/>
          <w:rtl/>
        </w:rPr>
        <w:t>:</w:t>
      </w:r>
    </w:p>
    <w:p w14:paraId="4A288D5F" w14:textId="5A4F6427" w:rsidR="00AD45D4" w:rsidRPr="00CA327D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CA327D">
        <w:rPr>
          <w:rFonts w:asciiTheme="minorBidi" w:hAnsiTheme="minorBidi" w:cstheme="minorBidi"/>
          <w:b/>
          <w:bCs/>
          <w:rtl/>
        </w:rPr>
        <w:t>מועד הגשת טיוטת החיבור למנחה:</w:t>
      </w:r>
      <w:r w:rsidRPr="00CA327D">
        <w:rPr>
          <w:rFonts w:asciiTheme="minorBidi" w:hAnsiTheme="minorBidi" w:cstheme="minorBidi"/>
          <w:rtl/>
        </w:rPr>
        <w:t xml:space="preserve"> </w:t>
      </w:r>
      <w:bookmarkStart w:id="2" w:name="_Hlk215995463"/>
      <w:sdt>
        <w:sdtPr>
          <w:rPr>
            <w:sz w:val="20"/>
            <w:szCs w:val="20"/>
            <w:rtl/>
          </w:rPr>
          <w:id w:val="12497600"/>
          <w:placeholder>
            <w:docPart w:val="5C0EC7F71AC2408FADE7A1A206E5F09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CA32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2"/>
    </w:p>
    <w:p w14:paraId="45437D74" w14:textId="3EB13DB8" w:rsidR="00AD45D4" w:rsidRPr="00CA327D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CA327D">
        <w:rPr>
          <w:rFonts w:asciiTheme="minorBidi" w:hAnsiTheme="minorBidi" w:cstheme="minorBidi"/>
          <w:b/>
          <w:bCs/>
          <w:rtl/>
        </w:rPr>
        <w:t>מועד להרצאה הסמינריונית:</w:t>
      </w:r>
      <w:r w:rsidRPr="00CA327D">
        <w:rPr>
          <w:rFonts w:asciiTheme="minorBidi" w:hAnsiTheme="minorBidi" w:cstheme="minorBidi"/>
          <w:rtl/>
        </w:rPr>
        <w:t xml:space="preserve"> </w:t>
      </w:r>
      <w:sdt>
        <w:sdtPr>
          <w:rPr>
            <w:sz w:val="20"/>
            <w:szCs w:val="20"/>
            <w:rtl/>
          </w:rPr>
          <w:id w:val="-602262072"/>
          <w:placeholder>
            <w:docPart w:val="49F6B5B050DC40E8991B49A31158B8C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CA32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6B4DC8C3" w14:textId="48D27CB0" w:rsidR="00AD45D4" w:rsidRPr="00CA327D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</w:rPr>
      </w:pPr>
      <w:r w:rsidRPr="00CA327D">
        <w:rPr>
          <w:rFonts w:asciiTheme="minorBidi" w:hAnsiTheme="minorBidi" w:cstheme="minorBidi"/>
          <w:b/>
          <w:bCs/>
          <w:rtl/>
        </w:rPr>
        <w:t>מועד להגשת החיבור לבית</w:t>
      </w:r>
      <w:r w:rsidR="00C17B00" w:rsidRPr="00CA327D">
        <w:rPr>
          <w:rFonts w:asciiTheme="minorBidi" w:hAnsiTheme="minorBidi" w:cstheme="minorBidi"/>
          <w:b/>
          <w:bCs/>
          <w:rtl/>
        </w:rPr>
        <w:t>-</w:t>
      </w:r>
      <w:r w:rsidRPr="00CA327D">
        <w:rPr>
          <w:rFonts w:asciiTheme="minorBidi" w:hAnsiTheme="minorBidi" w:cstheme="minorBidi"/>
          <w:b/>
          <w:bCs/>
          <w:rtl/>
        </w:rPr>
        <w:t>הספר לתארים מתקדמים:</w:t>
      </w:r>
      <w:r w:rsidRPr="00CA327D">
        <w:rPr>
          <w:rFonts w:asciiTheme="minorBidi" w:hAnsiTheme="minorBidi" w:cstheme="minorBidi"/>
          <w:rtl/>
        </w:rPr>
        <w:t xml:space="preserve"> </w:t>
      </w:r>
      <w:sdt>
        <w:sdtPr>
          <w:rPr>
            <w:sz w:val="20"/>
            <w:szCs w:val="20"/>
            <w:rtl/>
          </w:rPr>
          <w:id w:val="458608170"/>
          <w:placeholder>
            <w:docPart w:val="2071B719526D482C84658A5C9559E0B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A3F61" w:rsidRPr="00CA32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3B5004F5" w14:textId="226F135A" w:rsidR="00671A4B" w:rsidRPr="00CA327D" w:rsidRDefault="00AD45D4" w:rsidP="00CA327D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 w:cstheme="minorBidi"/>
          <w:rtl/>
        </w:rPr>
      </w:pPr>
      <w:r w:rsidRPr="00CA327D">
        <w:rPr>
          <w:rFonts w:asciiTheme="minorBidi" w:hAnsiTheme="minorBidi" w:cstheme="minorBidi"/>
          <w:b/>
          <w:bCs/>
          <w:rtl/>
        </w:rPr>
        <w:t>הערות:</w:t>
      </w:r>
      <w:r w:rsidRPr="00CA327D">
        <w:rPr>
          <w:rFonts w:asciiTheme="minorBidi" w:hAnsiTheme="minorBidi" w:cstheme="minorBidi"/>
          <w:rtl/>
        </w:rPr>
        <w:t xml:space="preserve"> </w:t>
      </w:r>
      <w:r w:rsidR="00CB5F0D" w:rsidRPr="00CA327D">
        <w:rPr>
          <w:rFonts w:asciiTheme="minorBidi" w:hAnsiTheme="minorBidi" w:cstheme="minorBidi"/>
          <w:rtl/>
        </w:rPr>
        <w:t xml:space="preserve"> </w:t>
      </w:r>
      <w:bookmarkStart w:id="3" w:name="_Hlk215994911"/>
      <w:sdt>
        <w:sdtPr>
          <w:rPr>
            <w:rtl/>
          </w:rPr>
          <w:id w:val="-142428634"/>
          <w:placeholder>
            <w:docPart w:val="7EA65CF324B14CF3B51FC0ADCB348A6D"/>
          </w:placeholder>
          <w:showingPlcHdr/>
        </w:sdtPr>
        <w:sdtEndPr/>
        <w:sdtContent>
          <w:r w:rsidR="00AA3F61" w:rsidRPr="00CA32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</w:p>
    <w:p w14:paraId="0E1A5683" w14:textId="77777777" w:rsidR="00CB5F0D" w:rsidRPr="007D6AD1" w:rsidRDefault="00CB5F0D" w:rsidP="006A3BA5">
      <w:pPr>
        <w:spacing w:line="240" w:lineRule="auto"/>
        <w:rPr>
          <w:rFonts w:asciiTheme="minorBidi" w:hAnsiTheme="minorBidi" w:cstheme="minorBidi"/>
          <w:rtl/>
        </w:rPr>
      </w:pPr>
    </w:p>
    <w:p w14:paraId="69B7AE27" w14:textId="77777777" w:rsidR="006A3BA5" w:rsidRPr="007D6AD1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7D6AD1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נא להדפיס, לחתום ולהחתים כלהלן ולהגיש במזכירות תארים מתקדמים בפקולטה</w:t>
      </w:r>
    </w:p>
    <w:p w14:paraId="39D4E0C9" w14:textId="0ABCE50B" w:rsidR="00C17B00" w:rsidRPr="007D6AD1" w:rsidRDefault="00671A4B" w:rsidP="006A3BA5">
      <w:pPr>
        <w:spacing w:line="240" w:lineRule="auto"/>
        <w:rPr>
          <w:rFonts w:asciiTheme="minorBidi" w:hAnsiTheme="minorBidi" w:cstheme="minorBidi"/>
          <w:b/>
          <w:bCs/>
          <w:color w:val="C00000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תאריך:</w:t>
      </w:r>
      <w:r w:rsidR="00C17B00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31491250"/>
          <w:placeholder>
            <w:docPart w:val="1EF0CB22C6FB4ED3B3C468674CAFBF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7D6AD1">
        <w:rPr>
          <w:rFonts w:asciiTheme="minorBidi" w:hAnsiTheme="minorBidi" w:cstheme="minorBidi"/>
          <w:rtl/>
        </w:rPr>
        <w:t xml:space="preserve">      </w:t>
      </w:r>
      <w:r w:rsidRPr="005E023E">
        <w:rPr>
          <w:rFonts w:asciiTheme="minorBidi" w:hAnsiTheme="minorBidi" w:cstheme="minorBidi"/>
          <w:b/>
          <w:bCs/>
          <w:rtl/>
        </w:rPr>
        <w:t>חתימת הסטודנט/ית:</w:t>
      </w:r>
      <w:r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412085257"/>
          <w:showingPlcHdr/>
          <w:picture/>
        </w:sdtPr>
        <w:sdtEndPr/>
        <w:sdtContent>
          <w:r w:rsidR="00004389" w:rsidRPr="007D6AD1">
            <w:rPr>
              <w:rFonts w:asciiTheme="minorBidi" w:hAnsiTheme="minorBidi" w:cstheme="minorBidi"/>
              <w:noProof/>
            </w:rPr>
            <w:drawing>
              <wp:inline distT="0" distB="0" distL="0" distR="0" wp14:anchorId="50779106" wp14:editId="3199B6F3">
                <wp:extent cx="567574" cy="274955"/>
                <wp:effectExtent l="0" t="0" r="4445" b="0"/>
                <wp:docPr id="2143444588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444588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999" cy="290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27FE981" w14:textId="2F951A65" w:rsidR="004C5F4F" w:rsidRPr="007D6AD1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תאריך:</w:t>
      </w:r>
      <w:r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5860567"/>
          <w:placeholder>
            <w:docPart w:val="7A4C83FBB7BD4008BAB7F0CDE4DBAF0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C17B00" w:rsidRPr="007D6AD1">
        <w:rPr>
          <w:rFonts w:asciiTheme="minorBidi" w:hAnsiTheme="minorBidi" w:cstheme="minorBidi"/>
          <w:rtl/>
        </w:rPr>
        <w:t xml:space="preserve">  </w:t>
      </w:r>
      <w:r w:rsidR="00B15284" w:rsidRPr="005E023E">
        <w:rPr>
          <w:rFonts w:asciiTheme="minorBidi" w:hAnsiTheme="minorBidi" w:cstheme="minorBidi"/>
          <w:b/>
          <w:bCs/>
          <w:rtl/>
        </w:rPr>
        <w:t>שם המנחה:</w:t>
      </w:r>
      <w:r w:rsidR="00B15284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986066257"/>
          <w:placeholder>
            <w:docPart w:val="009F2730C4084DEF8C309C28EF392BFC"/>
          </w:placeholder>
          <w:showingPlcHdr/>
          <w:text/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B15284" w:rsidRPr="007D6AD1">
        <w:rPr>
          <w:rFonts w:asciiTheme="minorBidi" w:hAnsiTheme="minorBidi" w:cstheme="minorBidi"/>
          <w:rtl/>
        </w:rPr>
        <w:t xml:space="preserve"> </w:t>
      </w:r>
      <w:r w:rsidRPr="005E023E">
        <w:rPr>
          <w:rFonts w:asciiTheme="minorBidi" w:hAnsiTheme="minorBidi" w:cstheme="minorBidi"/>
          <w:b/>
          <w:bCs/>
          <w:rtl/>
        </w:rPr>
        <w:t>חתימת המנחה:</w:t>
      </w:r>
      <w:r w:rsidR="00B15284" w:rsidRPr="007D6AD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996805387"/>
          <w:showingPlcHdr/>
          <w:picture/>
        </w:sdtPr>
        <w:sdtEndPr/>
        <w:sdtContent>
          <w:r w:rsidR="00B15284" w:rsidRPr="007D6AD1">
            <w:rPr>
              <w:rFonts w:asciiTheme="minorBidi" w:hAnsiTheme="minorBidi" w:cstheme="minorBidi" w:hint="cs"/>
              <w:noProof/>
            </w:rPr>
            <w:drawing>
              <wp:inline distT="0" distB="0" distL="0" distR="0" wp14:anchorId="2F974ABB" wp14:editId="004B3D28">
                <wp:extent cx="542392" cy="333375"/>
                <wp:effectExtent l="0" t="0" r="0" b="0"/>
                <wp:docPr id="1445543563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543563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382" cy="334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7D6AD1">
        <w:rPr>
          <w:rFonts w:asciiTheme="minorBidi" w:hAnsiTheme="minorBidi" w:cstheme="minorBidi"/>
          <w:rtl/>
        </w:rPr>
        <w:t xml:space="preserve">   </w:t>
      </w:r>
    </w:p>
    <w:p w14:paraId="07FEA502" w14:textId="42CD76DA" w:rsidR="00B15284" w:rsidRPr="007D6AD1" w:rsidRDefault="005E023E" w:rsidP="006A3BA5">
      <w:pPr>
        <w:spacing w:line="240" w:lineRule="auto"/>
        <w:rPr>
          <w:rFonts w:asciiTheme="minorBidi" w:hAnsiTheme="minorBidi" w:cstheme="minorBidi"/>
          <w:rtl/>
        </w:rPr>
      </w:pPr>
      <w:r w:rsidRPr="007D6AD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95A02" wp14:editId="3A5F1792">
                <wp:simplePos x="0" y="0"/>
                <wp:positionH relativeFrom="margin">
                  <wp:posOffset>-391160</wp:posOffset>
                </wp:positionH>
                <wp:positionV relativeFrom="paragraph">
                  <wp:posOffset>194945</wp:posOffset>
                </wp:positionV>
                <wp:extent cx="7390130" cy="0"/>
                <wp:effectExtent l="19050" t="19050" r="1270" b="19050"/>
                <wp:wrapNone/>
                <wp:docPr id="957539752" name="מחבר ישר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013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4B2CE" id="מחבר ישר 8" o:spid="_x0000_s1026" alt="&quot;&quot;" style="position:absolute;flip:x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0.8pt,15.35pt" to="551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" strokecolor="black [3200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6F5C5E94" w14:textId="6EC626DA" w:rsidR="006A3BA5" w:rsidRPr="007D6AD1" w:rsidRDefault="006A3BA5" w:rsidP="005E023E">
      <w:pPr>
        <w:pStyle w:val="Heading2"/>
        <w:bidi/>
        <w:jc w:val="left"/>
        <w:rPr>
          <w:rtl/>
        </w:rPr>
      </w:pPr>
    </w:p>
    <w:p w14:paraId="67527981" w14:textId="6BA5FCE0" w:rsidR="00671A4B" w:rsidRPr="007D6AD1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אל:</w:t>
      </w:r>
      <w:r w:rsidRPr="007D6AD1">
        <w:rPr>
          <w:rFonts w:asciiTheme="minorBidi" w:hAnsiTheme="minorBidi" w:cstheme="minorBidi"/>
          <w:rtl/>
        </w:rPr>
        <w:t xml:space="preserve"> דיקן ביה"ס לתארים מתקדמים (באמצעות מדור לומדים)</w:t>
      </w:r>
    </w:p>
    <w:p w14:paraId="620C4B0A" w14:textId="6B0F38A6" w:rsidR="00671A4B" w:rsidRPr="007D6AD1" w:rsidRDefault="00671A4B" w:rsidP="006A3BA5">
      <w:pPr>
        <w:spacing w:line="240" w:lineRule="auto"/>
        <w:rPr>
          <w:rFonts w:asciiTheme="minorBidi" w:hAnsiTheme="minorBidi" w:cstheme="minorBidi"/>
          <w:rtl/>
        </w:rPr>
      </w:pPr>
      <w:r w:rsidRPr="005E023E">
        <w:rPr>
          <w:rFonts w:asciiTheme="minorBidi" w:hAnsiTheme="minorBidi" w:cstheme="minorBidi"/>
          <w:b/>
          <w:bCs/>
          <w:rtl/>
        </w:rPr>
        <w:t>מאת:</w:t>
      </w:r>
      <w:r w:rsidRPr="007D6AD1">
        <w:rPr>
          <w:rFonts w:asciiTheme="minorBidi" w:hAnsiTheme="minorBidi" w:cstheme="minorBidi"/>
          <w:rtl/>
        </w:rPr>
        <w:t xml:space="preserve"> מרכז</w:t>
      </w:r>
      <w:r w:rsidR="00031F28">
        <w:rPr>
          <w:rFonts w:asciiTheme="minorBidi" w:hAnsiTheme="minorBidi" w:cstheme="minorBidi" w:hint="cs"/>
          <w:rtl/>
        </w:rPr>
        <w:t>/ת</w:t>
      </w:r>
      <w:r w:rsidRPr="007D6AD1">
        <w:rPr>
          <w:rFonts w:asciiTheme="minorBidi" w:hAnsiTheme="minorBidi" w:cstheme="minorBidi"/>
          <w:rtl/>
        </w:rPr>
        <w:t xml:space="preserve"> הוועדה לתארים מתקדמים</w:t>
      </w:r>
    </w:p>
    <w:p w14:paraId="7693213F" w14:textId="77777777" w:rsidR="005E023E" w:rsidRDefault="005E023E" w:rsidP="006A3BA5">
      <w:pPr>
        <w:spacing w:line="240" w:lineRule="auto"/>
        <w:jc w:val="center"/>
        <w:rPr>
          <w:rFonts w:asciiTheme="minorBidi" w:hAnsiTheme="minorBidi" w:cstheme="minorBidi"/>
          <w:b/>
          <w:bCs/>
        </w:rPr>
      </w:pPr>
    </w:p>
    <w:p w14:paraId="0CA79E2B" w14:textId="66982A14" w:rsidR="00671A4B" w:rsidRPr="007D6AD1" w:rsidRDefault="00671A4B" w:rsidP="006A3BA5">
      <w:pPr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7D6AD1">
        <w:rPr>
          <w:rFonts w:asciiTheme="minorBidi" w:hAnsiTheme="minorBidi" w:cstheme="minorBidi"/>
          <w:b/>
          <w:bCs/>
          <w:rtl/>
        </w:rPr>
        <w:t>המלצת הוועדה לתארים מתקדמים ביחידה האקדמית</w:t>
      </w:r>
    </w:p>
    <w:bookmarkStart w:id="4" w:name="_Hlk216093297"/>
    <w:p w14:paraId="4BB586E7" w14:textId="2584676A" w:rsidR="00D84D54" w:rsidRPr="007D6AD1" w:rsidRDefault="004817FF" w:rsidP="006A3BA5">
      <w:pPr>
        <w:spacing w:line="240" w:lineRule="auto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794447792"/>
          <w:placeholder>
            <w:docPart w:val="E85A88129C0D4D4DBE0E8C5CED4B12CC"/>
          </w:placeholder>
          <w:showingPlcHdr/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</w:p>
    <w:p w14:paraId="2A39D86C" w14:textId="586A5F49" w:rsidR="00747D06" w:rsidRPr="007D6AD1" w:rsidRDefault="00671A4B" w:rsidP="006A3BA5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5E023E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6D47C9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930166110"/>
          <w:placeholder>
            <w:docPart w:val="17410B7C80F940AA8B33F78837B959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C17B00" w:rsidRPr="006D47C9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B15284" w:rsidRPr="005E023E">
        <w:rPr>
          <w:rFonts w:asciiTheme="minorBidi" w:hAnsiTheme="minorBidi" w:cstheme="minorBidi"/>
          <w:b/>
          <w:bCs/>
          <w:rtl/>
        </w:rPr>
        <w:t xml:space="preserve">שם </w:t>
      </w:r>
      <w:r w:rsidR="00031F28" w:rsidRPr="005E023E">
        <w:rPr>
          <w:rFonts w:asciiTheme="minorBidi" w:hAnsiTheme="minorBidi" w:cstheme="minorBidi" w:hint="cs"/>
          <w:b/>
          <w:bCs/>
          <w:rtl/>
        </w:rPr>
        <w:t>מרכז/ת</w:t>
      </w:r>
      <w:r w:rsidR="006D47C9" w:rsidRPr="005E023E">
        <w:rPr>
          <w:rFonts w:asciiTheme="minorBidi" w:hAnsiTheme="minorBidi" w:cstheme="minorBidi"/>
          <w:b/>
          <w:bCs/>
          <w:rtl/>
        </w:rPr>
        <w:t xml:space="preserve"> הוועדה</w:t>
      </w:r>
      <w:r w:rsidR="00B15284" w:rsidRPr="005E023E">
        <w:rPr>
          <w:rFonts w:asciiTheme="minorBidi" w:hAnsiTheme="minorBidi" w:cstheme="minorBidi"/>
          <w:b/>
          <w:bCs/>
          <w:rtl/>
        </w:rPr>
        <w:t>:</w:t>
      </w:r>
      <w:r w:rsidR="00B15284"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806208708"/>
          <w:placeholder>
            <w:docPart w:val="B66812E1C12949B0B9ECBB8A445FCC7B"/>
          </w:placeholder>
          <w:showingPlcHdr/>
          <w:text/>
        </w:sdtPr>
        <w:sdtEndPr/>
        <w:sdtContent>
          <w:r w:rsidR="005E023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B15284" w:rsidRPr="007D6AD1">
        <w:rPr>
          <w:rFonts w:asciiTheme="minorBidi" w:hAnsiTheme="minorBidi" w:cstheme="minorBidi"/>
          <w:rtl/>
        </w:rPr>
        <w:t xml:space="preserve"> </w:t>
      </w:r>
      <w:r w:rsidRPr="005E023E">
        <w:rPr>
          <w:rFonts w:asciiTheme="minorBidi" w:hAnsiTheme="minorBidi" w:cstheme="minorBidi"/>
          <w:b/>
          <w:bCs/>
          <w:rtl/>
        </w:rPr>
        <w:t xml:space="preserve">חתימת </w:t>
      </w:r>
      <w:r w:rsidR="00031F28" w:rsidRPr="005E023E">
        <w:rPr>
          <w:rFonts w:asciiTheme="minorBidi" w:hAnsiTheme="minorBidi" w:cstheme="minorBidi" w:hint="cs"/>
          <w:b/>
          <w:bCs/>
          <w:rtl/>
        </w:rPr>
        <w:t>מרכז/ת</w:t>
      </w:r>
      <w:r w:rsidRPr="005E023E">
        <w:rPr>
          <w:rFonts w:asciiTheme="minorBidi" w:hAnsiTheme="minorBidi" w:cstheme="minorBidi"/>
          <w:b/>
          <w:bCs/>
          <w:rtl/>
        </w:rPr>
        <w:t xml:space="preserve"> הוועדה:</w:t>
      </w:r>
      <w:r w:rsidRPr="007D6AD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117104525"/>
          <w:showingPlcHdr/>
          <w:picture/>
        </w:sdtPr>
        <w:sdtEndPr>
          <w:rPr>
            <w:sz w:val="16"/>
            <w:szCs w:val="16"/>
          </w:rPr>
        </w:sdtEndPr>
        <w:sdtContent>
          <w:r w:rsidR="00340210" w:rsidRPr="007D6AD1">
            <w:rPr>
              <w:rFonts w:asciiTheme="minorBidi" w:hAnsiTheme="minorBidi" w:cstheme="minorBidi"/>
              <w:noProof/>
            </w:rPr>
            <w:drawing>
              <wp:inline distT="0" distB="0" distL="0" distR="0" wp14:anchorId="00E5A528" wp14:editId="1655267F">
                <wp:extent cx="549204" cy="361315"/>
                <wp:effectExtent l="0" t="0" r="3810" b="635"/>
                <wp:docPr id="3" name="Picture 10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0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823" cy="37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7D6AD1" w:rsidSect="006D47C9">
      <w:headerReference w:type="default" r:id="rId10"/>
      <w:footerReference w:type="default" r:id="rId11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0CFC" w14:textId="77777777" w:rsidR="007B42FC" w:rsidRDefault="007B42FC" w:rsidP="0055655F">
      <w:pPr>
        <w:spacing w:after="0" w:line="240" w:lineRule="auto"/>
      </w:pPr>
      <w:r>
        <w:separator/>
      </w:r>
    </w:p>
  </w:endnote>
  <w:endnote w:type="continuationSeparator" w:id="0">
    <w:p w14:paraId="1B87E8CC" w14:textId="77777777" w:rsidR="007B42FC" w:rsidRDefault="007B42F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857771A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69E5C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9BE8" w14:textId="77777777" w:rsidR="007B42FC" w:rsidRDefault="007B42FC" w:rsidP="0055655F">
      <w:pPr>
        <w:spacing w:after="0" w:line="240" w:lineRule="auto"/>
      </w:pPr>
      <w:r>
        <w:separator/>
      </w:r>
    </w:p>
  </w:footnote>
  <w:footnote w:type="continuationSeparator" w:id="0">
    <w:p w14:paraId="5DDE1268" w14:textId="77777777" w:rsidR="007B42FC" w:rsidRDefault="007B42F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36D7E9D" w:rsidR="0055655F" w:rsidRPr="00E46AF6" w:rsidRDefault="007D4760" w:rsidP="00FE2457">
    <w:pPr>
      <w:pStyle w:val="Header"/>
      <w:tabs>
        <w:tab w:val="clear" w:pos="4320"/>
        <w:tab w:val="clear" w:pos="8640"/>
        <w:tab w:val="left" w:pos="795"/>
      </w:tabs>
      <w:bidi w:val="0"/>
    </w:pP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7325527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1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192268D0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051"/>
    <w:multiLevelType w:val="hybridMultilevel"/>
    <w:tmpl w:val="AFB8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8235596"/>
    <w:multiLevelType w:val="hybridMultilevel"/>
    <w:tmpl w:val="2FB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32467"/>
    <w:multiLevelType w:val="hybridMultilevel"/>
    <w:tmpl w:val="6C86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7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6"/>
  </w:num>
  <w:num w:numId="12" w16cid:durableId="1502546290">
    <w:abstractNumId w:val="13"/>
  </w:num>
  <w:num w:numId="13" w16cid:durableId="2016566232">
    <w:abstractNumId w:val="5"/>
  </w:num>
  <w:num w:numId="14" w16cid:durableId="1228342248">
    <w:abstractNumId w:val="0"/>
  </w:num>
  <w:num w:numId="15" w16cid:durableId="567962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mhICGK/V8HMNrpF7UeMBJiz2FTzf/kaulIjawcZHJYG4RUvqv4OMHsG40xKQkM4rdbwSvAt9LSDMg4S2XR0aw==" w:salt="vpwxoUa+CltBsSuE7V38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4389"/>
    <w:rsid w:val="000069CE"/>
    <w:rsid w:val="00031F28"/>
    <w:rsid w:val="000437D6"/>
    <w:rsid w:val="00044350"/>
    <w:rsid w:val="000647D5"/>
    <w:rsid w:val="000742FA"/>
    <w:rsid w:val="000F5189"/>
    <w:rsid w:val="00100F57"/>
    <w:rsid w:val="00137D69"/>
    <w:rsid w:val="00180496"/>
    <w:rsid w:val="0019314A"/>
    <w:rsid w:val="001C7E0A"/>
    <w:rsid w:val="001D5356"/>
    <w:rsid w:val="001D5518"/>
    <w:rsid w:val="001E7FE7"/>
    <w:rsid w:val="001F3AC7"/>
    <w:rsid w:val="0020607E"/>
    <w:rsid w:val="00220136"/>
    <w:rsid w:val="00227661"/>
    <w:rsid w:val="00242063"/>
    <w:rsid w:val="002754DA"/>
    <w:rsid w:val="00280FEE"/>
    <w:rsid w:val="00284391"/>
    <w:rsid w:val="0028618E"/>
    <w:rsid w:val="002B7C17"/>
    <w:rsid w:val="002D4E36"/>
    <w:rsid w:val="002D5CEE"/>
    <w:rsid w:val="002E3961"/>
    <w:rsid w:val="002F1116"/>
    <w:rsid w:val="003141BD"/>
    <w:rsid w:val="003248E7"/>
    <w:rsid w:val="003321B8"/>
    <w:rsid w:val="00340210"/>
    <w:rsid w:val="00357822"/>
    <w:rsid w:val="003628F2"/>
    <w:rsid w:val="00380C9C"/>
    <w:rsid w:val="00385E33"/>
    <w:rsid w:val="0039307B"/>
    <w:rsid w:val="00397720"/>
    <w:rsid w:val="003D1AB7"/>
    <w:rsid w:val="003F523E"/>
    <w:rsid w:val="003F7FAD"/>
    <w:rsid w:val="00406766"/>
    <w:rsid w:val="0042531B"/>
    <w:rsid w:val="00451CB6"/>
    <w:rsid w:val="00471046"/>
    <w:rsid w:val="004817FF"/>
    <w:rsid w:val="0048782F"/>
    <w:rsid w:val="004C0ED1"/>
    <w:rsid w:val="004C5F4F"/>
    <w:rsid w:val="0050458C"/>
    <w:rsid w:val="00513C57"/>
    <w:rsid w:val="00541A7D"/>
    <w:rsid w:val="00554384"/>
    <w:rsid w:val="0055655F"/>
    <w:rsid w:val="005835A1"/>
    <w:rsid w:val="00593702"/>
    <w:rsid w:val="005D315E"/>
    <w:rsid w:val="005E023E"/>
    <w:rsid w:val="005E5886"/>
    <w:rsid w:val="005F4CD1"/>
    <w:rsid w:val="00606CAD"/>
    <w:rsid w:val="00625133"/>
    <w:rsid w:val="0065438E"/>
    <w:rsid w:val="00671A4B"/>
    <w:rsid w:val="0067325F"/>
    <w:rsid w:val="006838DC"/>
    <w:rsid w:val="00687D45"/>
    <w:rsid w:val="006A3713"/>
    <w:rsid w:val="006A3BA5"/>
    <w:rsid w:val="006B5C20"/>
    <w:rsid w:val="006B686A"/>
    <w:rsid w:val="006D47C9"/>
    <w:rsid w:val="006D7934"/>
    <w:rsid w:val="006E0340"/>
    <w:rsid w:val="0070483A"/>
    <w:rsid w:val="00727B44"/>
    <w:rsid w:val="0073171F"/>
    <w:rsid w:val="00747D06"/>
    <w:rsid w:val="007B42FC"/>
    <w:rsid w:val="007C26E7"/>
    <w:rsid w:val="007C3553"/>
    <w:rsid w:val="007D4760"/>
    <w:rsid w:val="007D6AD1"/>
    <w:rsid w:val="008065EC"/>
    <w:rsid w:val="008074D2"/>
    <w:rsid w:val="008161C0"/>
    <w:rsid w:val="00824DB6"/>
    <w:rsid w:val="00875A01"/>
    <w:rsid w:val="00882A0B"/>
    <w:rsid w:val="008875F0"/>
    <w:rsid w:val="0089789E"/>
    <w:rsid w:val="008B06F0"/>
    <w:rsid w:val="008B74CE"/>
    <w:rsid w:val="008F267F"/>
    <w:rsid w:val="00954889"/>
    <w:rsid w:val="00970A57"/>
    <w:rsid w:val="00974330"/>
    <w:rsid w:val="009804F1"/>
    <w:rsid w:val="009812C0"/>
    <w:rsid w:val="009D0362"/>
    <w:rsid w:val="009D56C9"/>
    <w:rsid w:val="00A00B20"/>
    <w:rsid w:val="00A06031"/>
    <w:rsid w:val="00A36550"/>
    <w:rsid w:val="00A515DC"/>
    <w:rsid w:val="00A66BD6"/>
    <w:rsid w:val="00A73D63"/>
    <w:rsid w:val="00A77A1B"/>
    <w:rsid w:val="00A91826"/>
    <w:rsid w:val="00AA3F61"/>
    <w:rsid w:val="00AD45D4"/>
    <w:rsid w:val="00AE59A0"/>
    <w:rsid w:val="00AF3237"/>
    <w:rsid w:val="00B15284"/>
    <w:rsid w:val="00B21405"/>
    <w:rsid w:val="00B26412"/>
    <w:rsid w:val="00B65190"/>
    <w:rsid w:val="00B729D8"/>
    <w:rsid w:val="00B75282"/>
    <w:rsid w:val="00BA6CB8"/>
    <w:rsid w:val="00BC223F"/>
    <w:rsid w:val="00BD1B2E"/>
    <w:rsid w:val="00BE72EA"/>
    <w:rsid w:val="00C17B00"/>
    <w:rsid w:val="00C277AB"/>
    <w:rsid w:val="00C67BEF"/>
    <w:rsid w:val="00C75183"/>
    <w:rsid w:val="00C86D4F"/>
    <w:rsid w:val="00CA327D"/>
    <w:rsid w:val="00CB54CF"/>
    <w:rsid w:val="00CB5F0D"/>
    <w:rsid w:val="00CE7144"/>
    <w:rsid w:val="00CF6215"/>
    <w:rsid w:val="00D245DF"/>
    <w:rsid w:val="00D31CA0"/>
    <w:rsid w:val="00D71B29"/>
    <w:rsid w:val="00D8040B"/>
    <w:rsid w:val="00D84D54"/>
    <w:rsid w:val="00DA7686"/>
    <w:rsid w:val="00DC2E19"/>
    <w:rsid w:val="00DD0DCA"/>
    <w:rsid w:val="00DD575B"/>
    <w:rsid w:val="00E112ED"/>
    <w:rsid w:val="00E46AF6"/>
    <w:rsid w:val="00E75A46"/>
    <w:rsid w:val="00E83429"/>
    <w:rsid w:val="00E87268"/>
    <w:rsid w:val="00EA3097"/>
    <w:rsid w:val="00EA6FF6"/>
    <w:rsid w:val="00EB358B"/>
    <w:rsid w:val="00EF5229"/>
    <w:rsid w:val="00F116A3"/>
    <w:rsid w:val="00F13977"/>
    <w:rsid w:val="00F22BEB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FCC583528478E90666EEDD04E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C640-B353-4B0F-9FA3-CE440C52D7FF}"/>
      </w:docPartPr>
      <w:docPartBody>
        <w:p w:rsidR="001646D7" w:rsidRDefault="001646D7" w:rsidP="001646D7">
          <w:pPr>
            <w:pStyle w:val="FE9FCC583528478E90666EEDD04E05B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14707511B946F3BECF603EF881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2BC2-D7EF-4FF4-A56F-A503DB846065}"/>
      </w:docPartPr>
      <w:docPartBody>
        <w:p w:rsidR="001646D7" w:rsidRDefault="001646D7" w:rsidP="001646D7">
          <w:pPr>
            <w:pStyle w:val="9C14707511B946F3BECF603EF8817E1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0B22AE77524C778862B3575CA4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1749-1202-40F9-BC03-31F8CB8058DD}"/>
      </w:docPartPr>
      <w:docPartBody>
        <w:p w:rsidR="001646D7" w:rsidRDefault="001646D7" w:rsidP="001646D7">
          <w:pPr>
            <w:pStyle w:val="2A0B22AE77524C778862B3575CA4999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5CD5558810D4098A5A6C583F02D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6BA7-CBEB-43E9-AE26-9E9D6DD64D6E}"/>
      </w:docPartPr>
      <w:docPartBody>
        <w:p w:rsidR="001646D7" w:rsidRDefault="001646D7" w:rsidP="001646D7">
          <w:pPr>
            <w:pStyle w:val="C5CD5558810D4098A5A6C583F02D0AF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2BEE7EB956424216B305BE7D9D1E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B6F9-FF24-4248-9F21-97094D76B4A4}"/>
      </w:docPartPr>
      <w:docPartBody>
        <w:p w:rsidR="001646D7" w:rsidRDefault="001646D7" w:rsidP="001646D7">
          <w:pPr>
            <w:pStyle w:val="2BEE7EB956424216B305BE7D9D1EFFB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A65CF324B14CF3B51FC0ADCB34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3314-3769-4404-99B4-14F0C5FD2171}"/>
      </w:docPartPr>
      <w:docPartBody>
        <w:p w:rsidR="001646D7" w:rsidRDefault="001646D7" w:rsidP="001646D7">
          <w:pPr>
            <w:pStyle w:val="7EA65CF324B14CF3B51FC0ADCB348A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0EC7F71AC2408FADE7A1A206E5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4C3B-3723-47D8-AACF-D806555F34E7}"/>
      </w:docPartPr>
      <w:docPartBody>
        <w:p w:rsidR="001646D7" w:rsidRDefault="001646D7" w:rsidP="001646D7">
          <w:pPr>
            <w:pStyle w:val="5C0EC7F71AC2408FADE7A1A206E5F09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9F6B5B050DC40E8991B49A31158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7876-A8C7-450F-B924-B1805B29474D}"/>
      </w:docPartPr>
      <w:docPartBody>
        <w:p w:rsidR="001646D7" w:rsidRDefault="001646D7" w:rsidP="001646D7">
          <w:pPr>
            <w:pStyle w:val="49F6B5B050DC40E8991B49A31158B8C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071B719526D482C84658A5C9559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86EE-1F5F-4880-A304-8BB1FCD68F68}"/>
      </w:docPartPr>
      <w:docPartBody>
        <w:p w:rsidR="001646D7" w:rsidRDefault="001646D7" w:rsidP="001646D7">
          <w:pPr>
            <w:pStyle w:val="2071B719526D482C84658A5C9559E0B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EF0CB22C6FB4ED3B3C468674CAF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E756-47AC-420A-8AB8-C066CAC88F49}"/>
      </w:docPartPr>
      <w:docPartBody>
        <w:p w:rsidR="001646D7" w:rsidRDefault="001646D7" w:rsidP="001646D7">
          <w:pPr>
            <w:pStyle w:val="1EF0CB22C6FB4ED3B3C468674CAFBFC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7A4C83FBB7BD4008BAB7F0CDE4DB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9DF4-4E7A-417C-AFE6-1058B65BA20F}"/>
      </w:docPartPr>
      <w:docPartBody>
        <w:p w:rsidR="001646D7" w:rsidRDefault="001646D7" w:rsidP="001646D7">
          <w:pPr>
            <w:pStyle w:val="7A4C83FBB7BD4008BAB7F0CDE4DBAF0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9F2730C4084DEF8C309C28EF39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0E1E-9123-4DF8-965B-60D276BDFA03}"/>
      </w:docPartPr>
      <w:docPartBody>
        <w:p w:rsidR="001646D7" w:rsidRDefault="001646D7" w:rsidP="001646D7">
          <w:pPr>
            <w:pStyle w:val="009F2730C4084DEF8C309C28EF392BF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6812E1C12949B0B9ECBB8A445F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ACFD-417F-4F34-A63F-6D87971E30D7}"/>
      </w:docPartPr>
      <w:docPartBody>
        <w:p w:rsidR="001646D7" w:rsidRDefault="001646D7" w:rsidP="001646D7">
          <w:pPr>
            <w:pStyle w:val="B66812E1C12949B0B9ECBB8A445FCC7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7410B7C80F940AA8B33F78837B9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CC2E-9877-4239-90FE-38DAD7CAC145}"/>
      </w:docPartPr>
      <w:docPartBody>
        <w:p w:rsidR="001646D7" w:rsidRDefault="001646D7" w:rsidP="001646D7">
          <w:pPr>
            <w:pStyle w:val="17410B7C80F940AA8B33F78837B959E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85A88129C0D4D4DBE0E8C5CED4B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F2E9-9220-47BD-A14E-2835AB318651}"/>
      </w:docPartPr>
      <w:docPartBody>
        <w:p w:rsidR="001646D7" w:rsidRDefault="001646D7" w:rsidP="001646D7">
          <w:pPr>
            <w:pStyle w:val="E85A88129C0D4D4DBE0E8C5CED4B12C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2DEF485D774CBAA87AB18A7960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FEF7-A64B-4F5D-A06F-209837A463A3}"/>
      </w:docPartPr>
      <w:docPartBody>
        <w:p w:rsidR="001646D7" w:rsidRDefault="001646D7" w:rsidP="001646D7">
          <w:pPr>
            <w:pStyle w:val="0B2DEF485D774CBAA87AB18A796005D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17818BCD8C71456EB33E2632DA2E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17D7-DE9F-404D-87EF-263F6E4BB8A2}"/>
      </w:docPartPr>
      <w:docPartBody>
        <w:p w:rsidR="001646D7" w:rsidRDefault="001646D7" w:rsidP="001646D7">
          <w:pPr>
            <w:pStyle w:val="17818BCD8C71456EB33E2632DA2E2CD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1646D7"/>
    <w:rsid w:val="001E7FE7"/>
    <w:rsid w:val="00242063"/>
    <w:rsid w:val="0073171F"/>
    <w:rsid w:val="008161C0"/>
    <w:rsid w:val="008D03F8"/>
    <w:rsid w:val="008E7ECF"/>
    <w:rsid w:val="009D0362"/>
    <w:rsid w:val="009E7A17"/>
    <w:rsid w:val="00DC6139"/>
    <w:rsid w:val="00D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6D7"/>
    <w:rPr>
      <w:color w:val="666666"/>
    </w:rPr>
  </w:style>
  <w:style w:type="paragraph" w:customStyle="1" w:styleId="FE9FCC583528478E90666EEDD04E05B8">
    <w:name w:val="FE9FCC583528478E90666EEDD04E05B8"/>
    <w:rsid w:val="001646D7"/>
  </w:style>
  <w:style w:type="paragraph" w:customStyle="1" w:styleId="9C14707511B946F3BECF603EF8817E14">
    <w:name w:val="9C14707511B946F3BECF603EF8817E14"/>
    <w:rsid w:val="001646D7"/>
  </w:style>
  <w:style w:type="paragraph" w:customStyle="1" w:styleId="2A0B22AE77524C778862B3575CA49990">
    <w:name w:val="2A0B22AE77524C778862B3575CA49990"/>
    <w:rsid w:val="001646D7"/>
  </w:style>
  <w:style w:type="paragraph" w:customStyle="1" w:styleId="C5CD5558810D4098A5A6C583F02D0AF8">
    <w:name w:val="C5CD5558810D4098A5A6C583F02D0AF8"/>
    <w:rsid w:val="001646D7"/>
  </w:style>
  <w:style w:type="paragraph" w:customStyle="1" w:styleId="2BEE7EB956424216B305BE7D9D1EFFBE">
    <w:name w:val="2BEE7EB956424216B305BE7D9D1EFFBE"/>
    <w:rsid w:val="001646D7"/>
  </w:style>
  <w:style w:type="paragraph" w:customStyle="1" w:styleId="7EA65CF324B14CF3B51FC0ADCB348A6D">
    <w:name w:val="7EA65CF324B14CF3B51FC0ADCB348A6D"/>
    <w:rsid w:val="001646D7"/>
  </w:style>
  <w:style w:type="paragraph" w:customStyle="1" w:styleId="5C0EC7F71AC2408FADE7A1A206E5F093">
    <w:name w:val="5C0EC7F71AC2408FADE7A1A206E5F093"/>
    <w:rsid w:val="001646D7"/>
  </w:style>
  <w:style w:type="paragraph" w:customStyle="1" w:styleId="49F6B5B050DC40E8991B49A31158B8CF">
    <w:name w:val="49F6B5B050DC40E8991B49A31158B8CF"/>
    <w:rsid w:val="001646D7"/>
  </w:style>
  <w:style w:type="paragraph" w:customStyle="1" w:styleId="2071B719526D482C84658A5C9559E0BE">
    <w:name w:val="2071B719526D482C84658A5C9559E0BE"/>
    <w:rsid w:val="001646D7"/>
  </w:style>
  <w:style w:type="paragraph" w:customStyle="1" w:styleId="1EF0CB22C6FB4ED3B3C468674CAFBFCD">
    <w:name w:val="1EF0CB22C6FB4ED3B3C468674CAFBFCD"/>
    <w:rsid w:val="001646D7"/>
  </w:style>
  <w:style w:type="paragraph" w:customStyle="1" w:styleId="7A4C83FBB7BD4008BAB7F0CDE4DBAF0D">
    <w:name w:val="7A4C83FBB7BD4008BAB7F0CDE4DBAF0D"/>
    <w:rsid w:val="001646D7"/>
  </w:style>
  <w:style w:type="paragraph" w:customStyle="1" w:styleId="009F2730C4084DEF8C309C28EF392BFC">
    <w:name w:val="009F2730C4084DEF8C309C28EF392BFC"/>
    <w:rsid w:val="001646D7"/>
  </w:style>
  <w:style w:type="paragraph" w:customStyle="1" w:styleId="B66812E1C12949B0B9ECBB8A445FCC7B">
    <w:name w:val="B66812E1C12949B0B9ECBB8A445FCC7B"/>
    <w:rsid w:val="001646D7"/>
  </w:style>
  <w:style w:type="paragraph" w:customStyle="1" w:styleId="17410B7C80F940AA8B33F78837B959E0">
    <w:name w:val="17410B7C80F940AA8B33F78837B959E0"/>
    <w:rsid w:val="001646D7"/>
  </w:style>
  <w:style w:type="paragraph" w:customStyle="1" w:styleId="E85A88129C0D4D4DBE0E8C5CED4B12CC">
    <w:name w:val="E85A88129C0D4D4DBE0E8C5CED4B12CC"/>
    <w:rsid w:val="001646D7"/>
  </w:style>
  <w:style w:type="paragraph" w:customStyle="1" w:styleId="0B2DEF485D774CBAA87AB18A796005D2">
    <w:name w:val="0B2DEF485D774CBAA87AB18A796005D2"/>
    <w:rsid w:val="001646D7"/>
  </w:style>
  <w:style w:type="paragraph" w:customStyle="1" w:styleId="17818BCD8C71456EB33E2632DA2E2CDE">
    <w:name w:val="17818BCD8C71456EB33E2632DA2E2CDE"/>
    <w:rsid w:val="00164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234</Words>
  <Characters>1077</Characters>
  <Application>Microsoft Office Word</Application>
  <DocSecurity>0</DocSecurity>
  <Lines>44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37</cp:revision>
  <cp:lastPrinted>2025-11-30T13:42:00Z</cp:lastPrinted>
  <dcterms:created xsi:type="dcterms:W3CDTF">2025-06-09T08:14:00Z</dcterms:created>
  <dcterms:modified xsi:type="dcterms:W3CDTF">2025-12-08T11:42:00Z</dcterms:modified>
</cp:coreProperties>
</file>